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凌智科创机电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7日 上午至2024年01月18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