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滁州瑞达新能源材料有限公司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20844-2024-EnMS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16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