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河北尚品和盛餐饮管理有限公司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2024年01月11日 下午至2024年01月14日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2024-01-10 8:30:00下午至2024-01-10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河北尚品和盛餐饮管理有限公司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