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河北明兰新材料科技有限公司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姜海军</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5141987"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