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上海纳宇电气有限公司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20743-2024-EnMS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上海市闵行区春常路18号1幢3层X6室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上海市闵行区春常路18号1幢3层X6室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上海纳宇电气有限公司天台工厂 浙江省台州市天台县始丰街道西园路58号3幢、5幢、7幢；虹桥机场T2航站楼北侧附属配套用房/P项目 上海市闵行区申达一路77号上海虹桥机场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孙正东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18958635182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szd@narun-electric.com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2025年09月17日 08:30至2025年09月19日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配电仪表、供应用仪器仪表、智能仪器仪表、输配电及控制设备（电气安全监控、电气保护装置、电能质量治理设备、电量传感器、物联网通讯设备）设计、制造和计算机软件开发、计算机系统集成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2.10,2.7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2025-N1EnMS-2254369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2.10,2.7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18604442609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92634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4992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