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南通市展成商品混凝土有限公司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20672-2024-EnMS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08:30至2025年10月26日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838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