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20671-2025-Q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黄骅市明珠塑料加工厂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范玲玲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92130983MA0BM84R55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黄骅市明珠塑料加工厂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河北省沧州市黄骅市滕庄子乡孔店村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河北省沧州市黄骅市滕庄子乡孔店村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Q:静电喷涂粉末加工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黄骅市明珠塑料加工厂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河北省沧州市黄骅市滕庄子乡孔店村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河北省沧州市黄骅市滕庄子乡孔店村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Q:静电喷涂粉末加工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28715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