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91320115724552310D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E：系统集成服务，应用软件的开发和服务，GER系列自动化控制设备的开发、生产、技术服务所涉及场所的相关环境管理活动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O：系统集成服务，应用软件的开发和服务，GER系列自动化控制设备的开发、生产、技术服务所涉及场所的相关职业健康安全管理活动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E：系统集成服务，应用软件的开发和服务，GER系列自动化控制设备的开发、生产、技术服务所涉及场所的相关环境管理活动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O：系统集成服务，应用软件的开发和服务，GER系列自动化控制设备的开发、生产、技术服务所涉及场所的相关职业健康安全管理活动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