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20594-2024-Q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浙江敬业会计师事务所有限公司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王丽娟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913301067195872870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浙江敬业会计师事务所有限公司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浙江省杭州市西湖区西溪世纪中心6号楼403室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浙江省杭州市西湖区西溪世纪中心6号楼403室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Q:审计、验资、财务顾问和税务咨询服务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浙江敬业会计师事务所有限公司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浙江省杭州市西湖区西溪世纪中心6号楼403室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浙江省杭州市西湖区西溪世纪中心6号楼403室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Q:审计、验资、财务顾问和税务咨询服务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9936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