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铜陵市灵芝电器有限公司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0129-2020-Q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岳树亮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2020-04-19</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2020-04-19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DF3E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2020-04-19T22:35:59Z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