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20527-2024-Q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淄博华谨化工机械有限公司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窦文杰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91370303MA3D1WA6XH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淄博华谨化工机械有限公司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山东省淄博市张店区沣水镇范王村委北首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山东省淄博市张店区沣水镇范王村委北首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Q:搅拌装置及罐体的生产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淄博华谨化工机械有限公司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山东省淄博市张店区沣水镇范王村委北首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山东省淄博市张店区沣水镇范王村委北首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Q:搅拌装置及罐体的生产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31838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