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河北硅谷化工有限公司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范玲玲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2023-12-14 8:00:00下午至2023-12-14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河北省邯郸市永年区广府镇东关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河北省邯郸市永年区广府镇东关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2023年12月15日 下午至2023年12月17日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