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怡达快速电梯有限公司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20437-2024-EnMS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浙江省湖州市南浔区南浔镇联谊西路88号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浙江省湖州市南浔区南浔镇联谊西路88号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徐丽娇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18768257675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xuli jiaoa@ydepss.com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08:30至2025年07月03日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EnMS:电梯(客梯V≤8.0m/s、货梯G ≤20000kg)、扶梯的生产所涉及的能源管理活动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2025-N1EnMS-1059499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8833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152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