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高密银鹰新材料股份有限公司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20400-2024-EnMS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曹炳全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15965781423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250373742@qq.com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13:30至2025年06月13日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EnMS:纤维素醚产品生产所涉及的能源管理活动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906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3216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