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27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四机赛瓦石油钻采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