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遂宁市德文再生塑胶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10 8:00:00上午至2023-12-1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遂宁市船山区金龙工业港天星坝工业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遂宁市船山区金龙工业港天星坝工业园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4日 上午至2023年12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