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8211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江苏华鹏变压器有限公司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20365-2024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04001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20365-2024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江苏华鹏变压器有限公司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姜芝梁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韩沁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陈秉桦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秦晓燕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余慧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2025年05月17日上午至2025年05月17日下午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2025年05月17日上午至2025年05月17日下午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00840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