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安徽长红物业管理服务有限公司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20360-2024-EnMS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2022-N1EnMS-1254369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2023-N1EnMS-1263375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赵杨春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341202199106023547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08:30至2025年06月05日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02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