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山东天赞电气科技有限公司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2023-12-03 8:00:00上午至2023-12-03 12:00:00上午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姜海军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