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南京畅群分析仪器有限公司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0944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