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北京明德智询科技信息咨询有限公司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294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