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恒冠塑业有限公司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10600-2023-QEO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14:00至2025年07月23日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2950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