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北京音特利尔科技有限公司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10498-2023-QEO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2022-N1OHSMS-1205805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0169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