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北京智鑫航宇科技有限公司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10352-2023-QEO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2659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