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河南省存心食品有限公司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10168-2025-QFH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636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