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内蒙古豪沃农牧业机械有限公司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内蒙古自治区巴彦淖尔市临河区朔方路以西东方商贸城七区11栋5街20号商铺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内蒙古自治区巴彦淖尔市临河区朔方路以西东方商贸城七区11栋5街20号商铺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苗建军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13019588087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370171114@qq.com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E:铸铁闸门、启闭机的销售所涉及场所的相关环境管理活动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S:铸铁闸门、启闭机的销售所涉及场所的相关职业健康安全管理活动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Q:铸铁闸门、启闭机的销售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E:29.11.03,S:29.11.03,Q:29.11.03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37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3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