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11469-2024-QEO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51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北京鼎亿科技有限公司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575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E:检测仪器设备的销售所涉及场所的相关环境管理活动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O:检测仪器设备的销售所涉及场所的相关职业健康安全管理活动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Q:检测仪器设备的销售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北京市门头沟区石龙经济开发区永安路20号3号楼A-8354室(集群注册)</w:t>
      </w:r>
    </w:p>
    <w:p w:rsidR="001F0A49">
      <w:pPr>
        <w:spacing w:line="360" w:lineRule="auto"/>
        <w:ind w:firstLine="420" w:firstLineChars="200"/>
      </w:pPr>
      <w:r>
        <w:rPr>
          <w:rFonts w:hint="eastAsia"/>
        </w:rPr>
        <w:t>办公地址：</w:t>
      </w:r>
      <w:r>
        <w:rPr>
          <w:rFonts w:hint="eastAsia"/>
        </w:rPr>
        <w:t>北京市石景山区鲁谷东街26号中关村虚拟现实产业园B座第三楼层B-310</w:t>
      </w:r>
    </w:p>
    <w:p w:rsidR="001F0A49">
      <w:pPr>
        <w:spacing w:line="360" w:lineRule="auto"/>
        <w:ind w:firstLine="420" w:firstLineChars="200"/>
      </w:pPr>
      <w:r>
        <w:rPr>
          <w:rFonts w:hint="eastAsia"/>
        </w:rPr>
        <w:t>经营地址：</w:t>
      </w:r>
      <w:bookmarkStart w:id="12" w:name="生产地址"/>
      <w:bookmarkEnd w:id="12"/>
      <w:r>
        <w:rPr>
          <w:rFonts w:hint="eastAsia"/>
        </w:rPr>
        <w:t>北京市石景山区鲁谷东街26号中关村虚拟现实产业园B座第三楼层B-310</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北京鼎亿科技有限公司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502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