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天津楚琪自动化科技有限公司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天津市武清区京滨工业园复元道16号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天津市武清区河西务镇五七村福金金属构件厂厂内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18931676203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yangjie_871@163.com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09:00至2025年12月30日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E:工程机械（压路机、摊铺机、铁刨机）零部件的制造所涉及场所的相关环境管理活动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O:工程机械（压路机、摊铺机、铁刨机）零部件的制造所涉及场所的相关职业健康安全管理活动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Q:工程机械（压路机、摊铺机、铁刨机）零部件的制造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E:17.10.02,18.05.02,O:17.10.02,18.05.02,Q:17.10.02,18.05.02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李青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1122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68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