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杭州诚杰环境工程有限公司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30690-2023-QEO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卢晶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7837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