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盈润佳电缆有限公司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吉洁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吉洁、路喜芬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2025年09月05日上午至2025年09月05日下午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吉洁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53231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