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任丘市华硕通信设备有限公司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范玲玲、邹淑萍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2025年08月23日上午至2025年08月23日下午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0740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