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30529-2023-QEO 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河北鑫万茂金属制品有限公司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91130408MA0E7UR1X8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河北鑫万茂金属制品有限公司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E:金属制品、建筑配件、紧固件、光伏配件、抗震支架、管廊支架、电力器材、铁路配件、交通设施配件的销售所涉及场所的相关环境管理活动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O:金属制品、建筑配件、紧固件、光伏配件、抗震支架、管廊支架、电力器材、铁路配件、交通设施配件的销售所涉及场所的相关职业健康安全管理活动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Q:金属制品、建筑配件、紧固件、光伏配件、抗震支架、管廊支架、电力器材、铁路配件、交通设施配件的销售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河北鑫万茂金属制品有限公司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E:金属制品、建筑配件、紧固件、光伏配件、抗震支架、管廊支架、电力器材、铁路配件、交通设施配件的销售所涉及场所的相关环境管理活动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O:金属制品、建筑配件、紧固件、光伏配件、抗震支架、管廊支架、电力器材、铁路配件、交通设施配件的销售所涉及场所的相关职业健康安全管理活动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Q:金属制品、建筑配件、紧固件、光伏配件、抗震支架、管廊支架、电力器材、铁路配件、交通设施配件的销售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48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