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攀枝花旭安液压科技有限公司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30374-2023-QEO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攀枝花市东区钢城大道东段538号2楼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攀枝花市东区钢城大道东段538号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白林武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18086947869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993539711@QQ.COM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2025年07月07日 08:30至2025年07月08日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E:液压设备的液压泵、液压阀、油缸、液压站的维修所涉及场所的相关环境管理活动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O:液压设备的液压泵、液压阀、油缸、液压站的维修所涉及场所的相关职业健康安全管理活动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Q:液压设备的液压泵、液压阀、油缸、液压站的维修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E:18.08.00,O:18.08.00,Q:18.08.00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18.08.00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18149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3179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