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深圳市锦上嘉科技有限公司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20667-2025-QE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刘慧黠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13670238537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3386362532@qq.com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E:模切产品的生产所涉及场所的相关环境管理活动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Q:模切产品的生产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E:23.07.02,Q:23.07.02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445281198404051544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13412073055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445281198404051544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13412073055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843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