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沧州市亿达渤润石化有限公司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127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