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贵州梵云大数据集团有限公司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20334-2025-QEO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邓赋坚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7651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