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河北环信电力器材有限公司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20087-2025-QEO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08:30至2025年12月27日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763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