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盐城佳慧环保科技有限公司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21085-2024-QEO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江苏省盐城市亭湖区环保大道101号1幢225室(28)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江苏省盐城市亭湖区环保大道101号1幢225室(28)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董金枝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13505102249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421511753@qq.com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E:环境保护专用设备销售所涉及场所的相关环境管理活动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S:环境保护专用设备销售所涉及场所的相关职业健康安全管理活动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Q:环境保护专用设备销售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163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65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