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河北沃硕食品集团有限公司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20980-2024-QEO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李丽英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2024-N1EMS-5021820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李丽英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2023-N1OHSMS-5021820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李丽英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2024-N1QMS-5021820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辛立霞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2025-N0EMS-1428437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辛立霞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2025-N0OHSMS-1428437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辛立霞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2024-N0QMS-1428437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2025年12月19日 08:30至2025年12月20日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3730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