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11048-2024-QEO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95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深圳市威视特光电科技有限公司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465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郭宣丽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2025-N1EMS-1407571</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郭宣丽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2025-N1OHSMS-1407571</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E:电子监控设备、道闸设备的销售所涉及场所的相关环境管理活动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S:电子监控设备、道闸设备的销售所涉及场所的相关职业健康安全管理活动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Q:电子监控设备、道闸设备的销售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深圳市龙华区民治街道新牛社区深惠科技园新厂房501</w:t>
      </w:r>
    </w:p>
    <w:p w:rsidR="001F0A49">
      <w:pPr>
        <w:spacing w:line="360" w:lineRule="auto"/>
        <w:ind w:firstLine="420" w:firstLineChars="200"/>
      </w:pPr>
      <w:r>
        <w:rPr>
          <w:rFonts w:hint="eastAsia"/>
        </w:rPr>
        <w:t>办公地址：</w:t>
      </w:r>
      <w:r>
        <w:rPr>
          <w:rFonts w:hint="eastAsia"/>
        </w:rPr>
        <w:t>深圳市龙华区民治街道新牛社区深惠科技园新厂房501</w:t>
      </w:r>
    </w:p>
    <w:p w:rsidR="001F0A49">
      <w:pPr>
        <w:spacing w:line="360" w:lineRule="auto"/>
        <w:ind w:firstLine="420" w:firstLineChars="200"/>
      </w:pPr>
      <w:r>
        <w:rPr>
          <w:rFonts w:hint="eastAsia"/>
        </w:rPr>
        <w:t>经营地址：</w:t>
      </w:r>
      <w:bookmarkStart w:id="12" w:name="生产地址"/>
      <w:bookmarkEnd w:id="12"/>
      <w:r>
        <w:rPr>
          <w:rFonts w:hint="eastAsia"/>
        </w:rPr>
        <w:t>深圳市龙华区民治街道新牛社区深惠科技园新厂房501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深圳市威视特光电科技有限公司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445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