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江西赤湾东方物流有限公司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2025年10月28日上午至2025年10月29日下午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45720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