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北京吉航高科科技有限公司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2025年09月17日上午至2025年09月18日下午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1063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