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河北鸿美通讯器材有限公司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2025年11月17日上午至2025年11月18日下午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4608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