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北京八邦汇达商贸有限公司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91110228MA01B8YU19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北京八邦汇达商贸有限公司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北京市密云区巨各庄镇政府208室-381（巨各庄镇集中办公区）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北京市密云区水源路15号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E:五金产品零售、日用杂品、办公用品、文具用品、办公用雨衣、工服、鞋帽、电子产品、计算机及辅助设备、家用电器、针纺织品、体育用品及器材、消防器材的销售所涉及场所的相关环境管理活动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O:五金产品零售、日用杂品、办公用品、文具用品、办公用雨衣、工服、鞋帽、电子产品、计算机及辅助设备、家用电器、针纺织品、体育用品及器材、消防器材的销售所涉及场所的相关职业健康安全管理活动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Q:五金产品零售、日用杂品、办公用品、文具用品、办公用雨衣、工服、鞋帽、电子产品、计算机及辅助设备、家用电器、针纺织品、体育用品及器材、消防器材的销售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北京八邦汇达商贸有限公司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北京市密云区巨各庄镇政府208室-381（巨各庄镇集中办公区）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北京市密云区水源路15号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E:五金产品零售、日用杂品、办公用品、文具用品、办公用雨衣、工服、鞋帽、电子产品、计算机及辅助设备、家用电器、针纺织品、体育用品及器材、消防器材的销售所涉及场所的相关环境管理活动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O:五金产品零售、日用杂品、办公用品、文具用品、办公用雨衣、工服、鞋帽、电子产品、计算机及辅助设备、家用电器、针纺织品、体育用品及器材、消防器材的销售所涉及场所的相关职业健康安全管理活动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Q:五金产品零售、日用杂品、办公用品、文具用品、办公用雨衣、工服、鞋帽、电子产品、计算机及辅助设备、家用电器、针纺织品、体育用品及器材、消防器材的销售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