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北京东方远阳电子技术开发有限公司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辛文斌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77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