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11261-2024-EO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锡林浩特市鑫加利商贸有限公司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91152502082184295W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锡林浩特市鑫加利商贸有限公司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内蒙古自治区锡林郭勒盟锡林浩特市伊利勒特街243号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内蒙古自治区锡林郭勒盟锡林浩特市伊利勒特街243号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锡林郭勒供电公司空调维修保养合同 内蒙古锡林浩特市察哈尔大街；敖包风情街酒店多联机、空气能项目设备订购安装合同 锡林浩特市敖包风情街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E:家用电器、办公设备、机电设备销售服务，家用电器售后服务（安装、维修）所涉及场所的相关环境管理活动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O:家用电器、办公设备、机电设备销售服务，家用电器售后服务（安装、维修）所涉及场所的相关职业健康安全管理活动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Q:家用电器、办公设备、机电设备销售服务，家用电器售后服务（安装、维修）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锡林浩特市鑫加利商贸有限公司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内蒙古自治区锡林郭勒盟锡林浩特市伊利勒特街243号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内蒙古自治区锡林郭勒盟锡林浩特市伊利勒特街243号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锡林郭勒供电公司空调维修保养合同 内蒙古锡林浩特市察哈尔大街；敖包风情街酒店多联机、空气能项目设备订购安装合同 锡林浩特市敖包风情街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E:家用电器、办公设备、机电设备销售服务，家用电器售后服务（安装、维修）所涉及场所的相关环境管理活动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O:家用电器、办公设备、机电设备销售服务，家用电器售后服务（安装、维修）所涉及场所的相关职业健康安全管理活动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Q:家用电器、办公设备、机电设备销售服务，家用电器售后服务（安装、维修）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3923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