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六安念晨农产品贸易有限公司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20620-2024-QEOF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钱涛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0177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