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安平县捷威金属丝网制品有限公司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范玲玲、张星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5832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