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宜都宁通物流有限公司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2025-N0EMS-1307928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2024-N0OHSMS-1307928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2024-N0QMS-1307928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418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