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10770-2024-QEO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陕西皇嘉物业管理有限公司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91610431552182690B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陕西皇嘉物业管理有限公司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陕西省咸阳市秦都区世纪大道海鋈皇嘉高层住宅楼物业服务中心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陕西省咸阳市武功县姜嫄路中段瑞雲D区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陕西省咸阳市武功县皇嘉瑞雲小区 陕西省咸阳市武功县皇嘉瑞雲小区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陕西皇嘉物业管理有限公司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陕西省咸阳市秦都区世纪大道海鋈皇嘉高层住宅楼物业服务中心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陕西省咸阳市武功县姜嫄路中段瑞雲D区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陕西省咸阳市武功县皇嘉瑞雲小区 陕西省咸阳市武功县皇嘉瑞雲小区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1598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